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FF" w:rsidRPr="0023790E" w:rsidRDefault="00536EFF" w:rsidP="00536EFF">
      <w:pPr>
        <w:jc w:val="center"/>
        <w:rPr>
          <w:b/>
          <w:sz w:val="28"/>
          <w:szCs w:val="28"/>
          <w:lang w:val="ru-RU"/>
        </w:rPr>
      </w:pPr>
      <w:r w:rsidRPr="0023790E">
        <w:rPr>
          <w:b/>
          <w:sz w:val="28"/>
          <w:szCs w:val="28"/>
          <w:lang w:val="ru-RU"/>
        </w:rPr>
        <w:t>Муниципальное общеобразовательное учреждение</w:t>
      </w:r>
    </w:p>
    <w:p w:rsidR="006B4BAE" w:rsidRDefault="00536EFF" w:rsidP="00536EFF">
      <w:pPr>
        <w:jc w:val="center"/>
        <w:rPr>
          <w:b/>
          <w:sz w:val="28"/>
          <w:szCs w:val="28"/>
          <w:lang w:val="ru-RU"/>
        </w:rPr>
      </w:pPr>
      <w:r w:rsidRPr="0023790E">
        <w:rPr>
          <w:b/>
          <w:sz w:val="28"/>
          <w:szCs w:val="28"/>
          <w:lang w:val="ru-RU"/>
        </w:rPr>
        <w:t>Семеновская средняя школа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90"/>
      </w:tblGrid>
      <w:tr w:rsidR="006B4BAE" w:rsidTr="006B4BAE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BAE" w:rsidRDefault="006B4BAE" w:rsidP="00AF27E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B4BAE" w:rsidRDefault="006B4BAE" w:rsidP="00AF27E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4BAE" w:rsidTr="006B4BAE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BAE" w:rsidRPr="00536EFF" w:rsidRDefault="006B4BAE" w:rsidP="00AF27E8">
            <w:pPr>
              <w:jc w:val="right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школы</w:t>
            </w:r>
          </w:p>
        </w:tc>
      </w:tr>
      <w:tr w:rsidR="006B4BAE" w:rsidTr="006B4BAE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BAE" w:rsidRPr="00F42CAC" w:rsidRDefault="006B4BAE" w:rsidP="00AF27E8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Безворотняя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</w:tr>
      <w:tr w:rsidR="006B4BAE" w:rsidTr="006B4BAE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BAE" w:rsidRPr="00536EFF" w:rsidRDefault="006B4BAE" w:rsidP="00AF27E8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№86 от 30.08.2023</w:t>
            </w:r>
          </w:p>
        </w:tc>
      </w:tr>
    </w:tbl>
    <w:p w:rsidR="00536EFF" w:rsidRDefault="00536EFF" w:rsidP="00536EFF">
      <w:pPr>
        <w:jc w:val="center"/>
        <w:rPr>
          <w:b/>
          <w:sz w:val="28"/>
          <w:szCs w:val="28"/>
          <w:lang w:val="ru-RU"/>
        </w:rPr>
      </w:pPr>
    </w:p>
    <w:p w:rsidR="00F01C0B" w:rsidRPr="000A203E" w:rsidRDefault="00FF1096" w:rsidP="00FF109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</w:t>
      </w:r>
      <w:r w:rsidR="00F42CAC" w:rsidRPr="000A20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</w:t>
      </w:r>
    </w:p>
    <w:p w:rsidR="00F01C0B" w:rsidRPr="00F42CAC" w:rsidRDefault="00F42CAC" w:rsidP="00536E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педагога-психолога </w:t>
      </w:r>
    </w:p>
    <w:p w:rsidR="00F01C0B" w:rsidRDefault="00F42C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>на 202</w:t>
      </w:r>
      <w:r w:rsidR="000A203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0A203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>учебный год</w:t>
      </w:r>
    </w:p>
    <w:p w:rsidR="00F01C0B" w:rsidRDefault="00F01C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4BAE" w:rsidRDefault="006B4B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096" w:rsidRDefault="00FF109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096" w:rsidRDefault="00FF109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096" w:rsidRPr="00F42CAC" w:rsidRDefault="00FF109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1C0B" w:rsidRPr="00F42CAC" w:rsidRDefault="00F42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2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Цели</w:t>
      </w: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 xml:space="preserve"> – создание благоприятных психолого-педагогических условий реализации основной образовательной программы; сохранение и укрепление здоровья обучающихся, снижение рисков их дезадаптации, негативной социализации.</w:t>
      </w:r>
    </w:p>
    <w:p w:rsidR="00F01C0B" w:rsidRPr="00F42CAC" w:rsidRDefault="00F42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2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Задачи:</w:t>
      </w:r>
    </w:p>
    <w:p w:rsidR="00F01C0B" w:rsidRPr="00F42CAC" w:rsidRDefault="00F42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>1. Психологическое сопровождение реализации основной образовательной программы, обеспечение преемственности содержания и форм психолого-педагогического сопровождения на разных уровнях основного общего образования.</w:t>
      </w:r>
    </w:p>
    <w:p w:rsidR="00F01C0B" w:rsidRPr="00F42CAC" w:rsidRDefault="00F42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>2. Психологическое сопровождение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>на новые ФГОС НОО и ООО.</w:t>
      </w:r>
    </w:p>
    <w:p w:rsidR="00F01C0B" w:rsidRPr="00F42CAC" w:rsidRDefault="00F42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>3. Организация мониторинга возможностей и способностей учащихся, динамики их психологического развития в процессе школьного обучения; выявление и поддержка одаренных детей, детей с ограниченными возможностями здоровья; выявление проблем в обучении, поведении и социализации, определение причин их возникновения, путей и средств их разрешения.</w:t>
      </w:r>
    </w:p>
    <w:p w:rsidR="00F01C0B" w:rsidRPr="00F42CAC" w:rsidRDefault="00F42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>4. Реализация психолого-педагогических, коррекционно-развивающих, профилактических программ, направленных на преодоление трудностей в адаптации, обучении и воспитании, задержек и отклонений в развитии учащихся; сохранение и укрепление психологического здоровья учащихся, формирование ценности здоровья и безопасного образа жизни; формирование коммуникативных навыков в разновозрастной среде и среде сверстников; психолого-педагогическую поддержку участников олимпиадного движения, детских объединений и ученического самоуправления; обеспечение осознанного и ответственного выбора дальнейшей профессиональной сферы деятельности; профилактику асоциальных явлений, коррекцию отклоняющегося поведения; профилактику школьной тревожности и личностных расстройств учащихся.</w:t>
      </w:r>
    </w:p>
    <w:p w:rsidR="00F01C0B" w:rsidRPr="00F42CAC" w:rsidRDefault="00F42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>5. Организация мероприятий на развитие психологической компетентности участников образовательных отношений (администрации, педагогов, родителей (законных представителей), учащихся): психологическое просвещение и консультирование по проблемам обучения, воспитания и развития учащихся.</w:t>
      </w:r>
    </w:p>
    <w:p w:rsidR="00F01C0B" w:rsidRPr="00F42CAC" w:rsidRDefault="00F42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>6. Организация психологической экспертизы (оценки) комфортности и безопасности образовательной среды.</w:t>
      </w:r>
    </w:p>
    <w:p w:rsidR="00F01C0B" w:rsidRPr="00F42CAC" w:rsidRDefault="00F42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>7. Взаимодействие с педагогическим коллективом (классными руководителями, администрацией, психолого-педагогическим консилиумом, советом профилактики), с образовательными организациями, учреждениями и организациями здравоохранения и социальной защиты населения по созданию условий для сохранения и укрепления психологического и психического здоровья учащихся, оказание им психологической поддержки, содействие в трудных жизненных ситуациях.</w:t>
      </w:r>
    </w:p>
    <w:p w:rsidR="00F01C0B" w:rsidRPr="00F42CAC" w:rsidRDefault="00F42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2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Планируемые результаты:</w:t>
      </w:r>
    </w:p>
    <w:p w:rsidR="00F01C0B" w:rsidRPr="00F42CAC" w:rsidRDefault="00F42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>1. Получение объективной информации о состоянии и динамике психологического развития учащихся.</w:t>
      </w:r>
    </w:p>
    <w:p w:rsidR="00F01C0B" w:rsidRPr="00F42CAC" w:rsidRDefault="00F42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>2. Своевременное выявление и поддержка детей с проблемами в обучении и развитии, социальной адаптации, одаренных детей, детей с ОВЗ.</w:t>
      </w:r>
    </w:p>
    <w:p w:rsidR="00F01C0B" w:rsidRPr="00F42CAC" w:rsidRDefault="00F42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>3. Позитивная динамика результативности коррекционно-развивающих, профилактических программ.</w:t>
      </w:r>
    </w:p>
    <w:p w:rsidR="00F01C0B" w:rsidRPr="00F42CAC" w:rsidRDefault="00F42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>4. Повышение психолого-педагогической компетентности участников образовательных отношений.</w:t>
      </w:r>
    </w:p>
    <w:p w:rsidR="006B4BAE" w:rsidRPr="00F42CAC" w:rsidRDefault="00F42C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2CAC">
        <w:rPr>
          <w:rFonts w:hAnsi="Times New Roman" w:cs="Times New Roman"/>
          <w:color w:val="000000"/>
          <w:sz w:val="24"/>
          <w:szCs w:val="24"/>
          <w:lang w:val="ru-RU"/>
        </w:rPr>
        <w:t>5. Повышение психологической комфортности и безопасности образовательной среды.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18"/>
        <w:gridCol w:w="5865"/>
        <w:gridCol w:w="3551"/>
        <w:gridCol w:w="2075"/>
      </w:tblGrid>
      <w:tr w:rsidR="00F01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="000134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и 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 сопровождения (возрастная категория)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сопровождения</w:t>
            </w:r>
          </w:p>
        </w:tc>
      </w:tr>
      <w:tr w:rsidR="00F01C0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01C0B">
        <w:trPr>
          <w:trHeight w:val="361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Наблюдение за учащимися на уроках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5156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1, </w:t>
            </w:r>
            <w:r w:rsidR="00515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rPr>
          <w:trHeight w:val="361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Скрининг-диагностика готовности к обучению в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5156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rPr>
          <w:trHeight w:val="361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Диагностика учащихся на раннее выявление и незаконное потребление ПАВ (социально-психологическое тестирование)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5156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="00515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Консультирование по результатам скрининг-диагностики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5156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и родители учащихся</w:t>
            </w:r>
            <w:r w:rsidR="00515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="00515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по вопросам обучения учащихся с ОВЗ по АООП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учителя-предметники, родители учащихся 1–11-х классов с 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Консультирование по результатам социально-психологического тестирования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5156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и родители учащихся 7</w:t>
            </w:r>
            <w:r w:rsidR="00515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Коррекционно-развивающие занятия с учащимися с низким уровнем готовности к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1-х классов «группы риска» (по результатам скрининг-диагностики)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Коррекционно-развивающие занятия с учащимися с ОВЗ в соответствии с рекомендациями ПМПК и АООП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790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с 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Родительские собрания «Как помочь первокласснику адаптироваться в школе?», «Трудности адаптации пятиклассников»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 w:rsidR="002379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="007902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1, 5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Семинар-практикум для учителей «Индивидуальная готовность ребенка к школе»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 w:rsidR="002379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 w:rsidR="002379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 w:rsidP="007902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Адаптационные занятия для учащихся «Первый раз в первый (пятый) класс!»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7902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1, 5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Тренинг сплоченности классного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7902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Разработка и распространение буклетов с рекомендациями для родителей «Ваш ребенок первоклассник (пятиклассник)»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 w:rsidR="002379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="007902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1, 5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Оформление стенда «Психологическая подготовка учащихся к ГИА и ВПР»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учащиеся 1, 4–</w:t>
            </w:r>
            <w:r w:rsidR="00790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и их родители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F01C0B" w:rsidRPr="001F74D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</w:t>
            </w:r>
            <w:r w:rsidRPr="00F42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методическая работа и экспертиза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790275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790275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0A203E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7902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42CAC">
              <w:rPr>
                <w:rFonts w:hAnsi="Times New Roman" w:cs="Times New Roman"/>
                <w:color w:val="000000"/>
                <w:sz w:val="24"/>
                <w:szCs w:val="24"/>
              </w:rPr>
              <w:t>. Обработка результатов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r w:rsidR="007902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1, 5, 7, 8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7902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Составление заключения по результатам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7902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1, 5, 7, 8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7902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Участие в работе Совета профилактики, работа с учащимися «группы риска»,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0134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790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F01C0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Скрининг-диагностика адаптации учащихся</w:t>
            </w:r>
            <w:r w:rsidR="00790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к новым условиям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7902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Скрининг-диагностика адаптации учащихся</w:t>
            </w:r>
            <w:r w:rsidR="00790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к обучению в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7902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Углубленная диагностика проблем в обучении и развитии учащихся</w:t>
            </w:r>
            <w:r w:rsidR="00790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для представления на </w:t>
            </w:r>
            <w:proofErr w:type="spellStart"/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="00790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скрининг-диагностики)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Консультирование по результатам скрининг-диагностики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7902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и родители учащихся</w:t>
            </w:r>
            <w:r w:rsidR="00790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 к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по результатам углубленной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и родители учащихся</w:t>
            </w:r>
            <w:r w:rsidR="00790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Консультирование по вопросам обучения учащихся с ОВЗ по АООП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учителя-предметники, родители учащихся 1–</w:t>
            </w:r>
            <w:r w:rsidR="00790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с 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Коррекционно-развивающие занятия для учащихся</w:t>
            </w:r>
            <w:r w:rsidR="00790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с трудностями в адаптации к новым условиям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7902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="00790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7902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Коррекционно-развивающие занятия для учащихся 1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 с трудностями в адаптации к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7902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Учащиеся</w:t>
            </w:r>
            <w:r w:rsidR="00790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Коррекционно-развивающие занятия с учащимися с ОВЗ в соответствии с рекомендациями ПМПК и АООП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1–11-х классов с 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7902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Семинар для учителей «Прогноз и профилактика проблем обучения в</w:t>
            </w:r>
            <w:r w:rsidR="00790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 w:rsidP="007902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0134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Родительские собрания «Итоги адаптационного периода»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 w:rsidR="002379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="007902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1, 5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 w:rsidRPr="000134D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0134D8" w:rsidP="000134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еседа для родителей «Как помочь ребенку подготовиться к ГИА (ВПР)»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0134D8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3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="002379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3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4–</w:t>
            </w:r>
            <w:r w:rsidR="00790275" w:rsidRPr="00013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90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013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0134D8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3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</w:p>
        </w:tc>
      </w:tr>
      <w:tr w:rsidR="00F01C0B">
        <w:trPr>
          <w:trHeight w:val="56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0134D8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0134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Беседы с учащимися «Как подготовиться к ГИА (ВПР)?»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0134D8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3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="00790275" w:rsidRPr="00013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4, 9, 11</w:t>
            </w:r>
            <w:r w:rsidRPr="00013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Практические занятия по профилактике и предупреждению вредных привычек учащихся (по согласованию с родителями учащихся)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7902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7, 8 классов «группы риска»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23790E" w:rsidRDefault="002379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Разработка и распространение памятки для педагогов «Первые признаки употребления ПАВ», рекомендаций родителям «Как предостеречь ребенка от наркотиков. </w:t>
            </w:r>
            <w:r w:rsidR="00F42CAC" w:rsidRPr="002379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2CAC" w:rsidRPr="002379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опасности», буклета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2CAC" w:rsidRPr="002379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 «А тебе это действительно надо?»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учащиеся и родители 1–</w:t>
            </w:r>
            <w:r w:rsidR="0026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2379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Практикум для учащихся «Как сказать "Нет!" другим и "Да!" себе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262A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2379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Практикум для учащихся «Как вести себя в сети Интернет. Об информационно-психологической 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безопасности» ко Дню интернета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3–</w:t>
            </w:r>
            <w:r w:rsidR="00262A73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Организационно-методическая работа и экспертиза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Обработка результатов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262A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1, 5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Составление заключения по результатам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262A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1, 5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9B3036" w:rsidP="002379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Участие в работе Совета профилактики, работа с учащимися «группы риска»,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2379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26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9B30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Работа в составе </w:t>
            </w:r>
            <w:proofErr w:type="spellStart"/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разработка и экспертиза индивидуального плана сопровождения учащихся 1-</w:t>
            </w:r>
            <w:r w:rsidR="0026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необходимости)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="0026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и их родители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9B3036" w:rsidRDefault="009B3036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B303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9B30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Анкетирование педагогов с целью выявления учащихся, испытывающих трудности при подготовке к ГИА (ВПР)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 w:rsidP="009B30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9B30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Диагностика учащихся с трудностями в обучении (по запросу классных руководителей)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9B30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1–11 классов с трудностями в обучении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 w:rsidP="009B3036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/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 w:rsidP="009B30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 w:rsidP="004F3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 w:rsidP="009B30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 w:rsidRPr="004F3DE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4F3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Консультирование учащихся способам и приемам развития общих и специальных способностей, по психологическим аспектам подготовки и участия в предметных олимпиадах, конкурсах, соревнованиях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4F3DE8" w:rsidRDefault="00F42CAC" w:rsidP="009B30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3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5–11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4F3DE8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3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4F3DE8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4F3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Консультирование педагогов по результатам анкетирования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4F3DE8" w:rsidRDefault="00F42CAC" w:rsidP="009B30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3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4–11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3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4F3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Консультирование по результатам диагностики 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учащихся с трудностями в обучении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9B30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Классные руководители и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родители учащихся 1–11 классов с трудностями в обучении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Индивидуальный</w:t>
            </w:r>
            <w:proofErr w:type="spellEnd"/>
          </w:p>
        </w:tc>
      </w:tr>
      <w:tr w:rsidR="00F01C0B" w:rsidTr="00FF1096">
        <w:trPr>
          <w:trHeight w:val="77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 w:rsidP="009B30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/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9B30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Практические занятия по развитию специальных способностей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9B3036" w:rsidP="009B30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Start"/>
            <w:r w:rsidR="00F42CAC">
              <w:rPr>
                <w:rFonts w:hAnsi="Times New Roman" w:cs="Times New Roman"/>
                <w:color w:val="000000"/>
                <w:sz w:val="24"/>
                <w:szCs w:val="24"/>
              </w:rPr>
              <w:t>чащиеся</w:t>
            </w:r>
            <w:proofErr w:type="spellEnd"/>
            <w:r w:rsidR="00F42C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 w:rsidR="00F42CAC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Коррекционно-развивающие занятия для учащихся 1-х классов с трудностями в адаптации к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9B30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Учащиеся 1-х классов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Коррекционно-развивающие занятия для учащихся с трудностями в обучении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1–11-х классов «группы риска»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Коррекционно-развивающие занятия с учащимися с ОВЗ в соответствии с рекомендациями ПМПК и АООП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1–11-х классов с 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B37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Семинар для педагогов «Психологические особенности </w:t>
            </w:r>
            <w:r w:rsidR="00B37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</w:t>
            </w:r>
            <w:r w:rsidR="00B37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B37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девиантным</w:t>
            </w:r>
            <w:proofErr w:type="spellEnd"/>
            <w:r w:rsidR="00B37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поведением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 w:rsidP="009B30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9B3036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Беседы с учащимися «Как психологически подготовиться к участию в олимпиаде», «Как преодолеть тревогу и волнение на олимпиаде»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4F3D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5–</w:t>
            </w:r>
            <w:r w:rsidR="009B30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9B30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Семинар для педагогов «Психологические причины низкой успеваемости учащихся»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9B3036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rPr>
          <w:trHeight w:val="358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9B30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A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Б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еседа для родителей неуспевающих детей «Как помочь детям учиться?»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учащихся 1–</w:t>
            </w:r>
            <w:r w:rsidR="009B30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с трудностями в обучении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Тренинг саморегуляции, уверенности в себе, </w:t>
            </w:r>
            <w:proofErr w:type="spellStart"/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антистресс-тренинг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9B3036" w:rsidP="00CA5F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чащиеся 5–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Разработка памяток и буклетов «Как ты готовишься к занятиям?», «Организованный ли ты человек?», «Совы и жаворонки» и 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9B30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Одаренные учащиеся 5–11 классов, участники олимпиадного 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Практические занятия по профилактике и предупреждению вредных привычек (по согласованию с родителями учащихся)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="009B30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7, 8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Организационно-методическая работа и экспертиза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Обработка результатов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 w:rsidP="009B30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Составление заключения по результатам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 w:rsidP="009B30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5–11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Заполнение индивидуальных карт психологического развития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5–</w:t>
            </w:r>
            <w:r w:rsidR="009B3036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B37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Участие в работе Совета профилактики, работа с учащимися «группы риска»,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B372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9B30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CA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Работа в составе </w:t>
            </w:r>
            <w:proofErr w:type="spellStart"/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разработка и экспертиза индивидуального образовательного </w:t>
            </w:r>
            <w:r w:rsidR="00B37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CA5F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учащиеся 5–</w:t>
            </w:r>
            <w:r w:rsidR="009B30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Анкетирование классных руководителей с целью выявления проблем межличностного взаимодействия в классных коллективах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B37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B85A95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Скрининг-диагностика психологического климата классного коллектива, психологических проблем межличностной коммуникации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коллективы 1–</w:t>
            </w:r>
            <w:r w:rsidR="00B85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(по результатам анкетирования классных руководителей)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 w:rsidR="00B37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Углубленная диагностика учащихся, имеющих проблемы межличностного взаимодействия в классном коллективе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B85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скрининг-диагностики)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rPr>
          <w:trHeight w:val="825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Диагностика индивидуального стиля учебной деятельности учащихся при подготовке к ГИА,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B85A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4, 9, 11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Консультирование по результатам диагностики классных коллективов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B37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B85A95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по результатам углубленной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B85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с проблемами в общении и их родители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/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Коррекционно-развивающие занятия для учащихся с проблемами в общении по развитию коммуникативных навыков в разновозрастной среде и среде сверстников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FB0C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FB0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B0C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Коррекционно-развивающие занятия для учащихся с трудностями в обучении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FB0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«группы риска»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B0C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Коррекционно-развивающие занятия с учащимися с ОВЗ в соответствии с рекомендациями ПМПК и АООП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FB0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с 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Беседы с учащимися по темам «Один за всех – и все за одного», «Скажи мне, кто твой друг, и я скажу тебе, кто ты», «Мой класс, и я в нем»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FB0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(по запросу классных руководителей)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 w:rsidR="00B37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CA5F89" w:rsidRDefault="00CA5F89" w:rsidP="00CA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2.Беседа 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родителями по теме «Детские конфликты. </w:t>
            </w:r>
            <w:r w:rsidR="00F42CAC" w:rsidRPr="00CA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</w:t>
            </w:r>
            <w:r w:rsidR="00B37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2CAC" w:rsidRPr="00CA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="00B37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2CAC" w:rsidRPr="00CA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помочь</w:t>
            </w:r>
            <w:r w:rsidR="00B37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2CAC" w:rsidRPr="00CA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 w:rsidR="00B37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FB0CBF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ОО</w:t>
            </w:r>
          </w:p>
        </w:tc>
      </w:tr>
      <w:tr w:rsidR="00F01C0B">
        <w:trPr>
          <w:trHeight w:val="56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Семинар-практикум для педагогов «Как сплотить детский коллектив»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B37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FB0CBF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rPr>
          <w:trHeight w:val="56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rPr>
          <w:trHeight w:val="56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CA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Семинар-практикум для педагогов «Стратегии психологической подготовки учащихся к ГИА (ВПР)»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4–</w:t>
            </w:r>
            <w:r w:rsidR="00FB0CBF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Разработка и распространение памятки для педагогов «Как избежать травли в классе», рекомендаций родителям «Как помочь своему ребенку наладить взаимоотношения в классе», буклета учащимся «Правила, которые помогут тебе в общении»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учащиеся 1–</w:t>
            </w:r>
            <w:r w:rsidR="00FB0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и их родители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Тренинг сплочения классных коллективов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коллективы 1–</w:t>
            </w:r>
            <w:r w:rsidR="00FB0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(по результатам диагностики классов)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 w:rsidR="00B37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</w:tr>
      <w:tr w:rsidR="00F01C0B">
        <w:trPr>
          <w:trHeight w:val="56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Практикум для учащихся «Учимся общаться без конфликтов»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FB0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(по запросу классных руководителей)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 w:rsidR="00B37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</w:tr>
      <w:tr w:rsidR="00F01C0B">
        <w:trPr>
          <w:trHeight w:val="56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rPr>
          <w:trHeight w:val="56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CA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Практические занятия по профилактике девиантного поведения в каникулярный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FB0C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FB0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Организационно-методическая работа и экспертиза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Обработка результатов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Составление заключения по результатам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425865" w:rsidP="00B37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Участие в работе Совета профилактики, работа с учащимися «группы риска»,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B372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F01C0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 w:rsidP="00CA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CA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Диагностика уровня развития коммуникативных, организаторских и лидерских способностей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4258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5–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rPr>
          <w:trHeight w:val="825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 w:rsidP="00843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rPr>
          <w:trHeight w:val="825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843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Консультирование участников детских объединений и ученического самоуправления по результатам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8434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5–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rPr>
          <w:trHeight w:val="825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843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Консультирование по вопросам формирования классного и школьного актива, содействия развитию ученического самоуправления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Администрация, классные руководители 1–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rPr>
          <w:trHeight w:val="825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/>
        </w:tc>
      </w:tr>
      <w:tr w:rsidR="00F01C0B">
        <w:trPr>
          <w:trHeight w:val="825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Практические занятия по развитию коммуникативных навыков, организаторских и лидерских способностей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4258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5–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Коррекционно-развивающие занятия для учащихся с проблемами в общении по формированию коммуникативных навыков в разновозрастной среде и среде сверстников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Коррекционно-развивающие занятия с учащимися с ОВЗ в соответствии с рекомендациями ПМПК и АООП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с 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Семинар для классных руководителей «Как организовать ученическое самоуправление.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Психологические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Семинар-практикум для педагогов «Лидеры: как с ними работать?»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Беседы для учащихся «Что такое социальная активность?», «Лидер.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он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4258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5–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Выступление на педагогическом совете по проблемам сохранения и укрепления психического здоровья участников образовательных отношений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Семинар для классных руководителей «Деятельность классного руководителя по психологической подготовке учащихся к ГИА (ВПР)»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Разработка и распространение рекомендаций учащимся по темам «Как развивать лидерские способности», «Школьное самоуправление и его лидеры», «Выступление перед публикой: 10 правил успешного выступления»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ОО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 w:rsidP="004258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843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Практические занятия по профилактике и предупреждению вредных привычек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4258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84349B" w:rsidP="00843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еседа для родителей учащихся «Кризис подросткового возраста»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Организационно-методическая работа и экспертиза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Обработка результатов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Составление заключения по результатам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5–</w:t>
            </w:r>
            <w:r w:rsidR="00425865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425865" w:rsidP="00AE09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Участие в работе Совета профилактики, работа с учащимися «группы риска</w:t>
            </w:r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AE09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Учащиеся 1–11-х классов «группы риска»,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425865" w:rsidRDefault="00F01C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Скрининг-диагностика психологической готовности учащихся к сдаче ВПР,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 w:rsidP="00291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4, 9, 11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291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Диагностика учащихся с проблемами в поведении (по запросу классных руководителей)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с проблемами в поведении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291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42CAC">
              <w:rPr>
                <w:rFonts w:hAnsi="Times New Roman" w:cs="Times New Roman"/>
                <w:color w:val="000000"/>
                <w:sz w:val="24"/>
                <w:szCs w:val="24"/>
              </w:rPr>
              <w:t>. Диагностика профессионального выгорания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Консультирование по результатам скрининг диагностики.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291A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4, 9, 11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по результатам углубленной диагностики с целью обсуждения стратегий поддержки учащихся при подготовке и проведении к ГИА,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родители, учащиеся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4, 9, 11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Консультативная помощь тревожным учащимся, учащимся с низкой самооценкой, учащимся «группы риска» (по необходимости)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291A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4, 9, 11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Консультирование родителей по психологическим аспектам подготовки учащихся к ГИА (ВПР)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4–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Консультирование по результатам диагностики учащихся с проблемами в поведении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и родители учащихся 1–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классов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проблемами в поведении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Индивидуальное консультирование педагогов по результатам диагностики профессионального выгорания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/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Практические развивающие занятия для учащихся с низким уровнем готовности к сдаче ГИА (ВПР) «Путь к успеху!»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4, 9, 11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Коррекционно-развивающие занятия с учащимися по усвоению приемов запоминания, освоения способов совладения с тревогой, актуализации внутренних ресурсов (по необходимости)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4, 9, 11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Коррекционные занятия с учащимися по повышению учебной мотивации, выработке навыка применения особенностей своего типа мышления, индивидуального учебного стиля деятельности (по необходимости)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4, 9, 11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Коррекционно-развивающие занятия для учащихся с проблемами в поведении по коррекции конфликтного, агрессивного поведения (по необходимости)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Практические занятия по развитию коммуникативных навыков, организаторских и лидерских способностей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5–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(участники детских объединений и ученического самоуправления)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Коррекционно-развивающие занятия с учащимися с ОВЗ в соответствии с рекомендациями ПМПК и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Учащиеся 1–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с 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Беседа-практикум с учащимися «Как психологически подготовиться к ГИА (ВПР)»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291A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4, 9, 11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Родительские собрания «Как поддержать ребенка во время подготовки к ГИА (ВПР)?»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="00291A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4, 9, 11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Семинар-практикум для учителей «Как помочь учащимся подготовиться к сдаче ГИА (ВПР)?»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 w:rsidR="00291A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4, 9, 11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Семинар-практикум для классных руководителей по теме «Трудности "трудного" ребенка»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 w:rsidRPr="0084349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8434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="0084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еседа для родителей учащихся с отклоняющимся поведением «Справимся вместе»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учащихся 1–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с проблемами в поведении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84349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4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84349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Семинар-практикум для педагогов по теме профессионального выгорания «Для тех, кто устал»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Разработка и распространение памятки для педагогов «Стратегии педагогической работы с детьми "группы риска" по подготовке к ГИА, ВПР», рекомендаций родителям «Как помочь ребенку справиться со стрессом перед ГИА (ВПР)»; буклет учащимся «Как управлять своими эмоциями во время проведения ГИА (ВПР).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Скорая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стрессовой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учащиеся 4–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и их родители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Практикум для учащихся «Как справиться с волнением на ВПР», «Уверенно сдаем ГИА»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291A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4, 9, 11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Разработка рекомендаций родителям «Как преодолеть трудности в поведении ребенка»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ОО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Тренинг профилактики профессионального выгорания для педагогов «Когда работа в тягость»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291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1–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Разработка и распространение памятки педагогам «Как не сгореть на работе»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291A32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Организационно-методическая работа и экспертиза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Обработка результатов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Составление заключения по результатам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Заполнение индивидуальных карт психологического развития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Участие в работе Совета профилактики, работа с учащимися «группы риска»,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Работа в составе </w:t>
            </w:r>
            <w:proofErr w:type="spellStart"/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разработка и экспертиза индивидуального плана психолого-педагогического сопровождения учащихся «группы риска» по подготовке к ГИА, ВПР (по необходимости)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4, 9, 11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диагностики) и их родители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Разработка стратегий психолого-педагогической поддержки учащихся при подготовке к ГИА, ВПР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4, 9, 11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Скрининг-диагностика психологической готовности учащихся к выбору профессии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9, 11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Углубленная диагностика профессиональных предпочтений, интересов, склонностей, личностных особенностей старшеклассников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9, 11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скрининг-диагностики)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Диагностика учащихся с проблемами в освоении ООП ОО для представления на ПМПК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с проблемами в освоении ООП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Диагностика причин учебных трудностей учащихся на ГИА (ВПР)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4, 9, 11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Диагностика детей-дошкольников, поступающих в 1-й класс (по запросу родителей дошкольников)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Учащиеся, поступающие в 1-й 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Консультирование по результатам скрининг-диагностики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учащиеся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9, 11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по результатам углубленной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9, 11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скрининг-диагностики)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Профконсультирование</w:t>
            </w:r>
            <w:proofErr w:type="spellEnd"/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учащихся по вопросам профессионального самоопределения, личностным проблемам, возникающим в процессе профессионального самоопределения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Консультирование по результатам диагностики учащихся, рекомендованных для представления на ПМПК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родители учащихся 1–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с проблемами в освоении ООП 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Консультирование по результатам диагностики учебных трудностей учащихся на ГИА (ВПР)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учащиеся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4, 9, 11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и их родители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Консультирование родителей дошкольников по результатам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учащихся, поступающих в 1-й 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/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развивающая 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Практикум для учащихся «17 шагов к выбору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профессии. Составляем план-карту», «Строим план профессионального саморазвития»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Учащиеся</w:t>
            </w:r>
            <w:proofErr w:type="spellEnd"/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9, 11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Практические развивающие занятия «Время выбирать профессию»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9, 11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Коррекционно-развивающие занятия «Ступеньки к школе»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Учащиеся, поступающие в 1-й 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Коррекционно-развивающие занятия для учащихся с проблемами в поведении по коррекции конфликтного, агрессивного поведения (по необходимости)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8670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Коррекционно-развивающие занятия с учащимися с ОВЗ в соответствии с рекомендациями ПМПК и АООП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с 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5240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Выступление на педагогическом совете «Психологическая подготовка учащихся к выбору профессии»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5240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Родительские собрания «Помощь родителей в выборе профессии»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9, 11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5240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Семинар-практикум для учителей «Проектируем портрет будущего первоклассника»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будущих</w:t>
            </w:r>
            <w:proofErr w:type="spellEnd"/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5240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Родительское собрание для родителей дошкольников «Как подготовить ребенка к школе»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учащихся, поступающих в 1-й 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rPr>
          <w:trHeight w:val="2115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Разработка и распространение памятки для учащихся 9-х классов «Секреты выбора профессии», для учащихся 11-х классов «5 шагов осознанного выбора профессии», рекомендации родителям «7 советов родителям о профессиональном самоопределении детей», буклет для классных руководителей «Как помочь учащимся в выборе профессии?»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учащиеся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9, 11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и их родители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 w:rsidR="001F74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</w:tr>
      <w:tr w:rsidR="00F01C0B">
        <w:trPr>
          <w:trHeight w:val="2115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Практикум для учащихся «Как снизить тревожность и повысить уверенность в себе перед сдачей ГИА (ВПР)»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4, 9, 11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rPr>
          <w:trHeight w:val="2115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Разработка рекомендаций родителям дошкольников «Трудности первоклассника»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учащихся, поступающих в 1-й 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rPr>
          <w:trHeight w:val="2115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6B4B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Профилактические занятия для учащихся «В ладу с самим собой» (по запросу классных руководителей, родителей учащихся)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Организационно-методическая работа и экспертиза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Обработка результатов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Составление заключения по результатам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Заполнение индивидуальных карт психологического развития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5240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Участие в работе Совета профилактики, работа с учащимися «группы риска»,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5240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Работа в составе </w:t>
            </w:r>
            <w:proofErr w:type="spellStart"/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подготовка представлений на учащихся 1–11-х классов для прохождения ПМПК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классов, рекомендованные для представления на ПМПК, и их родители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Скрининг-диагностика психологической готовности учащихся 4-х классов к переходу на уровень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Анкетирование классных руководителей с целью выявления учащихся, находящихся в кризисном состоянии, учащихся с суицидальным поведением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Углубленная диагностика эмоционального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неблагополучия, кризисного состояния, суицидального поведения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Учащиеся 7–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риска» (по результатам анкетирования)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Мониторинг развития УУД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(выборочно в соответствии с планом ВСОКО)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 w:rsidR="005240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/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Консультирование по результатам скрининг-диагностики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и родители учащихся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Консультирование по результатам анкетирования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Консультирование учащихся с целью подтверждения (отсутствия) кризисного состояния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7–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анкетирования)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Консультирование по результатам углубленной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7–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и их родители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Консультативная, поддерживающая и профилактическая помощь учащимся с выявленным кризисным состоянием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7–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Консультирование по результатам мониторинга УУД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/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Коррекционно-развивающие занятия для учащихся 4-х классов с низким уровнем психологической готовности к переходу на уровень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4-х классов «группы риска» (по результатам скрининг-диагностики)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Практические занятия для детей с суицидальным поведением «Мы выбираем жизнь!»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7–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Коррекционно-развивающие занятия для учащихся с выявленным кризисным состоянием (по необходимости)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7–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Коррекционно-развивающие занятия «Ступеньки к школе»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Учащиеся, поступающие в 1-й 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Коррекционно-развивающие занятия с учащимися с ОВЗ в соответствии с рекомендациями ПМПК и АООП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с 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Родительские собрания «Особенности готовности учащихся 4-го класса к переходу на уровень ООО (по результатам скрининг-диагностики)»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Родителиучащихся</w:t>
            </w:r>
            <w:proofErr w:type="spellEnd"/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Семинар-практикум для педагогов «Предупреждение суицида среди учащихся.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суицидального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Родительское собрание на тему: «Предупреждение суицида среди детей. Помощь родителей по преодолению трудностей ребенка» (по запросу классных руководителей)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Беседы с учащимися по теме: «Как помочь другу, если все плохо?»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  <w:r w:rsidR="00AE09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proofErr w:type="spellEnd"/>
            <w:r w:rsidR="006B4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Семинар для педагогов по теме «Что влияет на формирование УУД учащихся?»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Практические занятия для учащихся «Дорога в 5-й класс»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 w:rsidR="0086701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Практикум личностного развития и социализации учащихся «Пойми себя»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7–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Практикум для учащихся «Индивидуальная стратегия деятельности на экзамене»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="0086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9, 11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Профилактические занятия в классах с учащимися с ОВЗ по теме «Мы разные и мы похожи»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коллективы с учащимися с 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Уровенькласса</w:t>
            </w:r>
            <w:proofErr w:type="spellEnd"/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Организационно-методическая работа и экспертиза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Обработка результатов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Составление заключения по результатам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993F0C" w:rsidP="005240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Участие в работе Совета профилактики, работа с учащимися «группы риска»,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5240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Учащиеся 1–11-х классов «группы риска»,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993F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42CAC">
              <w:rPr>
                <w:rFonts w:hAnsi="Times New Roman" w:cs="Times New Roman"/>
                <w:color w:val="000000"/>
                <w:sz w:val="24"/>
                <w:szCs w:val="24"/>
              </w:rPr>
              <w:t>. Работа в составе ППк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и их родители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6B4B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Диагностика учащихся «группы риска» с целью оценки эффективности психологического сопровождения и снятия с психологического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диагностических обследований в течение года)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6B4B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Диагностика учащихся с ОВЗ с целью оценки динамики их развития за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с 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6B4B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Диагностика учащихся с присвоенным статусом «ребенок с ОВЗ» с целью разработки индивидуального маршрута развития на будущий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с присвоенным статусом «ребенок с ОВЗ»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Консультирование по результатам диагностики учащихся, состоящих на различных видах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6B4B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учащиеся 1–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  <w:r w:rsidR="006B4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их родители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по результатам диагностики учащихся «группы риска»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учащиеся 1–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диагностических обследований в течение года) и их родители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Консультирование по результатам диагностики учащихся с 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учащиеся 1–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с ОВЗ и их родители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Консультирование по результатам диагностики учащихся с присвоенным статусом «ребенок с ОВЗ»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учащиеся 1–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с присвоенным статусом «ребенок с ОВЗ» и их родители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 w:rsidP="00993F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/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Коррекционно-развивающие занятия для учащихся 4-х классов с низким уровнем психологической готовности к переходу на уровень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скрининг-диагностики)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Коррекционно-развивающие занятия для учащихся с выявленным кризисным состоянием (по необходимости)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7–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 (по результатам диагностики)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Коррекционно-развивающие занятия «Ступеньки к школе»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Учащиеся, поступающие в 1-й 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Коррекционно-развивающие занятия с учащимися с ОВЗ в соответствии с рекомендациями ПМПК и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Учащиеся 1–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с 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Беседа-практикум с учащимися «Все в моих руках»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классов, состоящие на ВШУ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Выступление на педагогическом совете «Об итогах реализации психолого-педагогического сопровождения учащихся с ОВЗ в течение</w:t>
            </w:r>
            <w:r w:rsidR="006B4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6B4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Родительское собрание для родителей дошкольников «Психологическая готовность ребенка к обучению в школе»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учащихся будущих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Родительское собрание для родителей учащихся 4-х классов «Психологическая готовность ребенка к обучению в основной школе.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</w:t>
            </w:r>
            <w:proofErr w:type="spellEnd"/>
            <w:r w:rsidR="006B4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6B4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ФГОС ООО»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 w:rsidR="006B4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="00993F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01C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5240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Выступление на общешкольном родительском собрании по теме «Как организовать психологически эффективный отдых для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 w:rsidR="006B4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ОО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Практические занятия по профилактике девиантного поведения в летний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классов, состоящие на ВШУ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Интернет-рассылка для родителей дошкольников «Интернет-сайты для развития познавательных способностей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учащихся будущих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Профилактические занятия в классах с учащимися с ОВЗ по теме «Мы разные, и мы похожи»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коллективы с учащимися с 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Уровенькласса</w:t>
            </w:r>
            <w:proofErr w:type="spellEnd"/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Практические занятия для учащихся с повышенным 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уровнем тревоги «Сдать ГИА?! – Легко! или</w:t>
            </w:r>
            <w:proofErr w:type="gramStart"/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 противостоять стрессу на экзамене?»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Учащиеся</w:t>
            </w:r>
            <w:proofErr w:type="spellEnd"/>
            <w:r w:rsidR="00993F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9, 11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</w:tr>
      <w:tr w:rsidR="00F01C0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Организационно-методическая работа и экспертиза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Обработка результатов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Составление заключения по результатам диагностики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Заполнение индивидуальных карт психологического развития учащихся.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класса</w:t>
            </w:r>
          </w:p>
        </w:tc>
      </w:tr>
      <w:tr w:rsidR="00F01C0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01C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993F0C" w:rsidP="00FF10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42CAC"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Участие в работе Совета профилактики, работа с учащимися «группы риска»,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Pr="00F42CAC" w:rsidRDefault="00F42CAC" w:rsidP="00FF10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1–</w:t>
            </w:r>
            <w:r w:rsidR="00993F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42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«группы риска»,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C0B" w:rsidRDefault="00F42C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</w:tbl>
    <w:p w:rsidR="00F42CAC" w:rsidRDefault="00F42CAC"/>
    <w:sectPr w:rsidR="00F42CAC" w:rsidSect="00F01C0B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34D8"/>
    <w:rsid w:val="000A203E"/>
    <w:rsid w:val="001F74DB"/>
    <w:rsid w:val="0023790E"/>
    <w:rsid w:val="00262A73"/>
    <w:rsid w:val="00291A32"/>
    <w:rsid w:val="002D33B1"/>
    <w:rsid w:val="002D3591"/>
    <w:rsid w:val="003514A0"/>
    <w:rsid w:val="00390659"/>
    <w:rsid w:val="00425865"/>
    <w:rsid w:val="004F3DE8"/>
    <w:rsid w:val="004F7E17"/>
    <w:rsid w:val="005030B7"/>
    <w:rsid w:val="00515632"/>
    <w:rsid w:val="0052407C"/>
    <w:rsid w:val="00536EFF"/>
    <w:rsid w:val="005A05CE"/>
    <w:rsid w:val="005A0794"/>
    <w:rsid w:val="00653AF6"/>
    <w:rsid w:val="006B4BAE"/>
    <w:rsid w:val="00790275"/>
    <w:rsid w:val="0084349B"/>
    <w:rsid w:val="0086701E"/>
    <w:rsid w:val="00993F0C"/>
    <w:rsid w:val="009B3036"/>
    <w:rsid w:val="00AE097A"/>
    <w:rsid w:val="00B372A4"/>
    <w:rsid w:val="00B73A5A"/>
    <w:rsid w:val="00B85A95"/>
    <w:rsid w:val="00CA5F89"/>
    <w:rsid w:val="00E438A1"/>
    <w:rsid w:val="00F01C0B"/>
    <w:rsid w:val="00F01E19"/>
    <w:rsid w:val="00F42CAC"/>
    <w:rsid w:val="00FB0CBF"/>
    <w:rsid w:val="00FF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2950A-057A-449F-8FA2-60D1BC92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27</Pages>
  <Words>5323</Words>
  <Characters>30346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description>Подготовлено экспертами Актион-МЦФЭР</dc:description>
  <cp:lastModifiedBy>Ванёк</cp:lastModifiedBy>
  <cp:revision>5</cp:revision>
  <cp:lastPrinted>2023-11-09T10:49:00Z</cp:lastPrinted>
  <dcterms:created xsi:type="dcterms:W3CDTF">2023-08-27T13:01:00Z</dcterms:created>
  <dcterms:modified xsi:type="dcterms:W3CDTF">2023-12-20T08:06:00Z</dcterms:modified>
</cp:coreProperties>
</file>